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384" w14:textId="77777777" w:rsidR="00251F6B" w:rsidRPr="0085174D" w:rsidRDefault="00251F6B" w:rsidP="002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1796E3" w14:textId="77777777" w:rsidR="00251F6B" w:rsidRPr="0085174D" w:rsidRDefault="00251F6B" w:rsidP="00251F6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74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F044454" w14:textId="77777777" w:rsidR="00251F6B" w:rsidRPr="0085174D" w:rsidRDefault="00251F6B" w:rsidP="00251F6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74D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</w:t>
      </w:r>
      <w:proofErr w:type="gramStart"/>
      <w:r w:rsidRPr="0085174D">
        <w:rPr>
          <w:rFonts w:ascii="Times New Roman" w:hAnsi="Times New Roman" w:cs="Times New Roman"/>
          <w:sz w:val="28"/>
          <w:szCs w:val="28"/>
        </w:rPr>
        <w:t>№  71</w:t>
      </w:r>
      <w:proofErr w:type="gramEnd"/>
    </w:p>
    <w:p w14:paraId="51BE1764" w14:textId="77777777" w:rsidR="00251F6B" w:rsidRPr="0085174D" w:rsidRDefault="00251F6B" w:rsidP="00251F6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43F1C" w14:textId="77777777" w:rsidR="00251F6B" w:rsidRPr="0085174D" w:rsidRDefault="00251F6B" w:rsidP="00251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174D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</w:t>
      </w:r>
    </w:p>
    <w:p w14:paraId="4645B83D" w14:textId="77777777" w:rsidR="00251F6B" w:rsidRPr="0085174D" w:rsidRDefault="00251F6B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0D53A97" w14:textId="5A9516C6" w:rsidR="00251F6B" w:rsidRPr="0085174D" w:rsidRDefault="00251F6B" w:rsidP="0025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5174D">
        <w:rPr>
          <w:rFonts w:ascii="Times New Roman" w:eastAsia="Calibri" w:hAnsi="Times New Roman" w:cs="Times New Roman"/>
          <w:b/>
          <w:sz w:val="36"/>
          <w:szCs w:val="36"/>
        </w:rPr>
        <w:t>Конспект занятия по ознакомлению с окружающим</w:t>
      </w:r>
    </w:p>
    <w:p w14:paraId="5F356A27" w14:textId="77777777" w:rsidR="00251F6B" w:rsidRPr="0085174D" w:rsidRDefault="00251F6B" w:rsidP="0025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5174D">
        <w:rPr>
          <w:rFonts w:ascii="Times New Roman" w:eastAsia="Calibri" w:hAnsi="Times New Roman" w:cs="Times New Roman"/>
          <w:b/>
          <w:sz w:val="36"/>
          <w:szCs w:val="36"/>
        </w:rPr>
        <w:t>для детей старшего дошкольного возраста (6 – 7 лет)</w:t>
      </w:r>
    </w:p>
    <w:p w14:paraId="1F3635F5" w14:textId="77777777" w:rsidR="00251F6B" w:rsidRPr="0085174D" w:rsidRDefault="00251F6B" w:rsidP="0025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DC0BF08" w14:textId="77777777" w:rsidR="00251F6B" w:rsidRPr="0085174D" w:rsidRDefault="00251F6B" w:rsidP="0025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5174D">
        <w:rPr>
          <w:rFonts w:ascii="Times New Roman" w:eastAsia="Calibri" w:hAnsi="Times New Roman" w:cs="Times New Roman"/>
          <w:b/>
          <w:sz w:val="36"/>
          <w:szCs w:val="36"/>
        </w:rPr>
        <w:t>Тема: «История профессий»</w:t>
      </w:r>
    </w:p>
    <w:p w14:paraId="666D9D99" w14:textId="77777777" w:rsidR="00251F6B" w:rsidRPr="0085174D" w:rsidRDefault="00251F6B" w:rsidP="0025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174D">
        <w:rPr>
          <w:rFonts w:ascii="Times New Roman" w:eastAsia="Calibri" w:hAnsi="Times New Roman" w:cs="Times New Roman"/>
          <w:b/>
          <w:sz w:val="36"/>
          <w:szCs w:val="36"/>
        </w:rPr>
        <w:t>(Путешествие по «реке времени»)</w:t>
      </w:r>
    </w:p>
    <w:p w14:paraId="1643F4FD" w14:textId="77777777" w:rsidR="00251F6B" w:rsidRPr="0085174D" w:rsidRDefault="00251F6B" w:rsidP="00251F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1A51CC" w14:textId="77777777" w:rsidR="00251F6B" w:rsidRPr="0085174D" w:rsidRDefault="00251F6B" w:rsidP="00251F6B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0C851" w14:textId="77777777" w:rsidR="00251F6B" w:rsidRPr="0085174D" w:rsidRDefault="00251F6B" w:rsidP="00251F6B">
      <w:pPr>
        <w:tabs>
          <w:tab w:val="left" w:pos="1252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2D190A8" w14:textId="77777777" w:rsidR="00251F6B" w:rsidRPr="0085174D" w:rsidRDefault="00251F6B" w:rsidP="00251F6B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B35BE" w14:textId="77777777" w:rsidR="00AC1CD5" w:rsidRPr="0085174D" w:rsidRDefault="00AC1CD5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C804A" w14:textId="77777777" w:rsidR="00AC1CD5" w:rsidRPr="0085174D" w:rsidRDefault="00AC1CD5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323F2" w14:textId="77777777" w:rsidR="00AC1CD5" w:rsidRPr="0085174D" w:rsidRDefault="00AC1CD5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7F4A6" w14:textId="77777777" w:rsidR="00AC1CD5" w:rsidRPr="0085174D" w:rsidRDefault="00AC1CD5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56201" w14:textId="77777777" w:rsidR="00AC1CD5" w:rsidRPr="0085174D" w:rsidRDefault="00AC1CD5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776F1" w14:textId="1F117154" w:rsidR="00251F6B" w:rsidRPr="0085174D" w:rsidRDefault="00251F6B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14:paraId="5F8AC355" w14:textId="77777777" w:rsidR="00251F6B" w:rsidRPr="0085174D" w:rsidRDefault="00251F6B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первой категории</w:t>
      </w:r>
    </w:p>
    <w:p w14:paraId="69746E2A" w14:textId="77777777" w:rsidR="00251F6B" w:rsidRPr="0085174D" w:rsidRDefault="00251F6B" w:rsidP="00251F6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Абрашина Антонина Александровна.</w:t>
      </w:r>
    </w:p>
    <w:p w14:paraId="32B33CBE" w14:textId="77777777" w:rsidR="00251F6B" w:rsidRPr="0085174D" w:rsidRDefault="00251F6B" w:rsidP="00251F6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E05B0" w14:textId="77777777" w:rsidR="00251F6B" w:rsidRPr="0085174D" w:rsidRDefault="00251F6B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C7BB885" w14:textId="77777777" w:rsidR="00AC1CD5" w:rsidRPr="0085174D" w:rsidRDefault="00251F6B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21F53C1" w14:textId="77777777" w:rsidR="00AC1CD5" w:rsidRPr="0085174D" w:rsidRDefault="00AC1CD5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0C688FE" w14:textId="77777777" w:rsidR="00AC1CD5" w:rsidRPr="0085174D" w:rsidRDefault="00AC1CD5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047D08E" w14:textId="77777777" w:rsidR="00AC1CD5" w:rsidRPr="0085174D" w:rsidRDefault="00AC1CD5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7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136987C" w14:textId="77777777" w:rsidR="00AC1CD5" w:rsidRPr="0085174D" w:rsidRDefault="00AC1CD5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D9D0168" w14:textId="16E56475" w:rsidR="00251F6B" w:rsidRPr="0085174D" w:rsidRDefault="00AC1CD5" w:rsidP="00251F6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74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760C5">
        <w:rPr>
          <w:rFonts w:ascii="Times New Roman" w:hAnsi="Times New Roman" w:cs="Times New Roman"/>
          <w:sz w:val="28"/>
          <w:szCs w:val="28"/>
        </w:rPr>
        <w:t xml:space="preserve">     </w:t>
      </w:r>
      <w:r w:rsidR="00251F6B" w:rsidRPr="0085174D">
        <w:rPr>
          <w:rFonts w:ascii="Times New Roman" w:hAnsi="Times New Roman" w:cs="Times New Roman"/>
          <w:sz w:val="28"/>
          <w:szCs w:val="28"/>
        </w:rPr>
        <w:t>Ангарск 2023 г.</w:t>
      </w:r>
    </w:p>
    <w:p w14:paraId="660E128F" w14:textId="77777777" w:rsidR="00251F6B" w:rsidRPr="0085174D" w:rsidRDefault="00251F6B" w:rsidP="008C484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53EC1D8" w14:textId="77777777" w:rsidR="00251F6B" w:rsidRPr="0085174D" w:rsidRDefault="00251F6B" w:rsidP="008C484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CC78C5D" w14:textId="77777777" w:rsidR="00251F6B" w:rsidRPr="0085174D" w:rsidRDefault="00251F6B" w:rsidP="008C484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AA2551C" w14:textId="77777777" w:rsidR="00251F6B" w:rsidRPr="0085174D" w:rsidRDefault="00251F6B" w:rsidP="008C484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3F1FC21" w14:textId="77777777" w:rsidR="001760C5" w:rsidRDefault="001760C5" w:rsidP="001760C5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0F9B50B" w14:textId="44030C0C" w:rsidR="008C484A" w:rsidRPr="0085174D" w:rsidRDefault="008C484A" w:rsidP="001760C5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85174D">
        <w:rPr>
          <w:rStyle w:val="c5"/>
          <w:b/>
          <w:bCs/>
          <w:color w:val="000000"/>
          <w:sz w:val="28"/>
          <w:szCs w:val="28"/>
        </w:rPr>
        <w:t xml:space="preserve">Путешествие </w:t>
      </w:r>
      <w:r w:rsidR="00251F6B" w:rsidRPr="0085174D">
        <w:rPr>
          <w:rStyle w:val="c5"/>
          <w:b/>
          <w:bCs/>
          <w:color w:val="000000"/>
          <w:sz w:val="28"/>
          <w:szCs w:val="28"/>
        </w:rPr>
        <w:t xml:space="preserve">по </w:t>
      </w:r>
      <w:r w:rsidR="00AC1CD5" w:rsidRPr="0085174D">
        <w:rPr>
          <w:rStyle w:val="c5"/>
          <w:b/>
          <w:bCs/>
          <w:color w:val="000000"/>
          <w:sz w:val="28"/>
          <w:szCs w:val="28"/>
        </w:rPr>
        <w:t>«Р</w:t>
      </w:r>
      <w:r w:rsidR="00251F6B" w:rsidRPr="0085174D">
        <w:rPr>
          <w:rStyle w:val="c5"/>
          <w:b/>
          <w:bCs/>
          <w:color w:val="000000"/>
          <w:sz w:val="28"/>
          <w:szCs w:val="28"/>
        </w:rPr>
        <w:t xml:space="preserve">еке </w:t>
      </w:r>
      <w:r w:rsidR="00AC1CD5" w:rsidRPr="0085174D">
        <w:rPr>
          <w:rStyle w:val="c5"/>
          <w:b/>
          <w:bCs/>
          <w:color w:val="000000"/>
          <w:sz w:val="28"/>
          <w:szCs w:val="28"/>
        </w:rPr>
        <w:t>в</w:t>
      </w:r>
      <w:r w:rsidR="00251F6B" w:rsidRPr="0085174D">
        <w:rPr>
          <w:rStyle w:val="c5"/>
          <w:b/>
          <w:bCs/>
          <w:color w:val="000000"/>
          <w:sz w:val="28"/>
          <w:szCs w:val="28"/>
        </w:rPr>
        <w:t>ремени</w:t>
      </w:r>
      <w:r w:rsidR="00AC1CD5" w:rsidRPr="0085174D">
        <w:rPr>
          <w:rStyle w:val="c5"/>
          <w:b/>
          <w:bCs/>
          <w:color w:val="000000"/>
          <w:sz w:val="28"/>
          <w:szCs w:val="28"/>
        </w:rPr>
        <w:t xml:space="preserve">» </w:t>
      </w:r>
      <w:r w:rsidRPr="0085174D">
        <w:rPr>
          <w:rStyle w:val="c5"/>
          <w:b/>
          <w:bCs/>
          <w:color w:val="000000"/>
          <w:sz w:val="28"/>
          <w:szCs w:val="28"/>
        </w:rPr>
        <w:t>в профессии прошлого</w:t>
      </w:r>
      <w:r w:rsidR="00AC1CD5" w:rsidRPr="0085174D">
        <w:rPr>
          <w:rStyle w:val="c5"/>
          <w:b/>
          <w:bCs/>
          <w:color w:val="000000"/>
          <w:sz w:val="28"/>
          <w:szCs w:val="28"/>
        </w:rPr>
        <w:t>.</w:t>
      </w:r>
    </w:p>
    <w:p w14:paraId="167183FC" w14:textId="200261D2" w:rsidR="00AC1CD5" w:rsidRPr="0085174D" w:rsidRDefault="00AC1CD5" w:rsidP="0085174D">
      <w:pPr>
        <w:pStyle w:val="c11"/>
        <w:shd w:val="clear" w:color="auto" w:fill="FFFFFF"/>
        <w:spacing w:before="0" w:beforeAutospacing="0" w:after="0" w:afterAutospacing="0"/>
        <w:ind w:left="-284" w:hanging="284"/>
        <w:rPr>
          <w:rStyle w:val="c5"/>
          <w:b/>
          <w:bCs/>
          <w:color w:val="000000"/>
          <w:sz w:val="28"/>
          <w:szCs w:val="28"/>
        </w:rPr>
      </w:pPr>
      <w:r w:rsidRPr="0085174D">
        <w:rPr>
          <w:rStyle w:val="c5"/>
          <w:b/>
          <w:bCs/>
          <w:color w:val="000000"/>
          <w:sz w:val="28"/>
          <w:szCs w:val="28"/>
        </w:rPr>
        <w:t xml:space="preserve">Возрастная группа: подготовительная к школе </w:t>
      </w:r>
      <w:r w:rsidR="001760C5">
        <w:rPr>
          <w:rStyle w:val="c5"/>
          <w:b/>
          <w:bCs/>
          <w:color w:val="000000"/>
          <w:sz w:val="28"/>
          <w:szCs w:val="28"/>
        </w:rPr>
        <w:t>группа.</w:t>
      </w:r>
    </w:p>
    <w:p w14:paraId="182EBA83" w14:textId="466D3792" w:rsidR="00251F6B" w:rsidRPr="0085174D" w:rsidRDefault="008C484A" w:rsidP="0085174D">
      <w:pPr>
        <w:spacing w:after="0" w:line="240" w:lineRule="auto"/>
        <w:ind w:left="-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4D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5174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51F6B" w:rsidRPr="008517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формирования у детей старшего дошкольного возраста представлений об истории профессий.</w:t>
      </w:r>
    </w:p>
    <w:p w14:paraId="03EC58C6" w14:textId="4BEADD18" w:rsidR="008C484A" w:rsidRPr="0085174D" w:rsidRDefault="008C484A" w:rsidP="0085174D">
      <w:pPr>
        <w:pStyle w:val="c21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Задачи:</w:t>
      </w:r>
      <w:r w:rsidR="00251F6B" w:rsidRPr="0085174D">
        <w:rPr>
          <w:rStyle w:val="c16"/>
          <w:b/>
          <w:bCs/>
          <w:color w:val="000000"/>
          <w:sz w:val="28"/>
          <w:szCs w:val="28"/>
        </w:rPr>
        <w:t xml:space="preserve"> </w:t>
      </w:r>
      <w:r w:rsidR="00AC1CD5" w:rsidRPr="0085174D">
        <w:rPr>
          <w:rStyle w:val="c0"/>
          <w:color w:val="000000"/>
          <w:sz w:val="28"/>
          <w:szCs w:val="28"/>
        </w:rPr>
        <w:t>п</w:t>
      </w:r>
      <w:r w:rsidRPr="0085174D">
        <w:rPr>
          <w:rStyle w:val="c0"/>
          <w:color w:val="000000"/>
          <w:sz w:val="28"/>
          <w:szCs w:val="28"/>
        </w:rPr>
        <w:t>ознакомить с профессиями прошлого и настоящего, расширять и активизировать словарь по теме, закрепить знания детей о</w:t>
      </w:r>
      <w:r w:rsidR="00251F6B" w:rsidRPr="0085174D">
        <w:rPr>
          <w:rStyle w:val="c0"/>
          <w:color w:val="000000"/>
          <w:sz w:val="28"/>
          <w:szCs w:val="28"/>
        </w:rPr>
        <w:t xml:space="preserve"> </w:t>
      </w:r>
      <w:r w:rsidRPr="0085174D">
        <w:rPr>
          <w:rStyle w:val="c0"/>
          <w:color w:val="000000"/>
          <w:sz w:val="28"/>
          <w:szCs w:val="28"/>
        </w:rPr>
        <w:t>том, что людям помогают в работе разные вещи – орудия руда.</w:t>
      </w:r>
      <w:r w:rsidR="00251F6B" w:rsidRPr="0085174D">
        <w:rPr>
          <w:rStyle w:val="c0"/>
          <w:color w:val="000000"/>
          <w:sz w:val="28"/>
          <w:szCs w:val="28"/>
        </w:rPr>
        <w:t xml:space="preserve"> </w:t>
      </w:r>
      <w:r w:rsidRPr="0085174D">
        <w:rPr>
          <w:rStyle w:val="c0"/>
          <w:color w:val="000000"/>
          <w:sz w:val="28"/>
          <w:szCs w:val="28"/>
        </w:rPr>
        <w:t>Развитие памяти, внимания, наблюдательности.</w:t>
      </w:r>
    </w:p>
    <w:p w14:paraId="0C30B112" w14:textId="6EFB2399" w:rsidR="00AC1CD5" w:rsidRPr="0085174D" w:rsidRDefault="00AC1CD5" w:rsidP="0085174D">
      <w:pPr>
        <w:pStyle w:val="c21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Материал:</w:t>
      </w:r>
    </w:p>
    <w:p w14:paraId="246EFDE2" w14:textId="1998FA54" w:rsidR="00AC1CD5" w:rsidRPr="0085174D" w:rsidRDefault="00AC1CD5" w:rsidP="0085174D">
      <w:pPr>
        <w:pStyle w:val="c21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Ход занятия:</w:t>
      </w:r>
    </w:p>
    <w:p w14:paraId="2AD77738" w14:textId="77777777" w:rsidR="00AC1CD5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16"/>
          <w:b/>
          <w:bCs/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Организационный момент.</w:t>
      </w:r>
    </w:p>
    <w:p w14:paraId="5FFBB6AE" w14:textId="66C83CF5" w:rsidR="00251F6B" w:rsidRPr="0085174D" w:rsidRDefault="00251F6B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color w:val="111111"/>
          <w:sz w:val="28"/>
          <w:szCs w:val="28"/>
        </w:rPr>
        <w:t>Встанем мы в кружочек дружно</w:t>
      </w:r>
    </w:p>
    <w:p w14:paraId="569C27E5" w14:textId="77777777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 xml:space="preserve">Говорю </w:t>
      </w:r>
      <w:proofErr w:type="gramStart"/>
      <w:r w:rsidRPr="0085174D">
        <w:rPr>
          <w:color w:val="111111"/>
          <w:sz w:val="28"/>
          <w:szCs w:val="28"/>
        </w:rPr>
        <w:t>тебе</w:t>
      </w:r>
      <w:proofErr w:type="gramEnd"/>
      <w:r w:rsidRPr="0085174D">
        <w:rPr>
          <w:color w:val="111111"/>
          <w:sz w:val="28"/>
          <w:szCs w:val="28"/>
        </w:rPr>
        <w:t> </w:t>
      </w:r>
      <w:r w:rsidRPr="0085174D">
        <w:rPr>
          <w:i/>
          <w:iCs/>
          <w:color w:val="111111"/>
          <w:sz w:val="28"/>
          <w:szCs w:val="28"/>
          <w:bdr w:val="none" w:sz="0" w:space="0" w:color="auto" w:frame="1"/>
        </w:rPr>
        <w:t>«Привет!»</w:t>
      </w:r>
    </w:p>
    <w:p w14:paraId="3FB3719B" w14:textId="77777777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>Поздороваться нам нужно</w:t>
      </w:r>
    </w:p>
    <w:p w14:paraId="621A12FC" w14:textId="77777777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>Улыбнись скорей в ответ</w:t>
      </w:r>
    </w:p>
    <w:p w14:paraId="1D5738EC" w14:textId="77777777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>Здравствуй друг, здравствуй, друг!</w:t>
      </w:r>
    </w:p>
    <w:p w14:paraId="362F7460" w14:textId="2555DBC1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>Здравствуй, весь наш дружный круг!</w:t>
      </w:r>
    </w:p>
    <w:p w14:paraId="5073FB11" w14:textId="42CB3C4C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b/>
          <w:bCs/>
          <w:i/>
          <w:iCs/>
          <w:color w:val="111111"/>
          <w:sz w:val="28"/>
          <w:szCs w:val="28"/>
        </w:rPr>
        <w:t>Воспитатель обращает внимание на сундучок, который стоит на столе</w:t>
      </w:r>
      <w:r w:rsidRPr="0085174D">
        <w:rPr>
          <w:color w:val="111111"/>
          <w:sz w:val="28"/>
          <w:szCs w:val="28"/>
        </w:rPr>
        <w:t xml:space="preserve">. </w:t>
      </w:r>
    </w:p>
    <w:p w14:paraId="09D5130B" w14:textId="78E61A0E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1760C5">
        <w:rPr>
          <w:b/>
          <w:bCs/>
          <w:color w:val="111111"/>
          <w:sz w:val="28"/>
          <w:szCs w:val="28"/>
        </w:rPr>
        <w:t>Воспитатель:</w:t>
      </w:r>
      <w:r w:rsidRPr="0085174D">
        <w:rPr>
          <w:color w:val="111111"/>
          <w:sz w:val="28"/>
          <w:szCs w:val="28"/>
        </w:rPr>
        <w:t xml:space="preserve"> -Ребята этой чей сундучок? </w:t>
      </w:r>
    </w:p>
    <w:p w14:paraId="6499F1E8" w14:textId="77E79F35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>Дети отвечают.</w:t>
      </w:r>
    </w:p>
    <w:p w14:paraId="0BD3A1E1" w14:textId="3F7F4023" w:rsidR="00251F6B" w:rsidRPr="0085174D" w:rsidRDefault="00251F6B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b/>
          <w:bCs/>
          <w:color w:val="111111"/>
          <w:sz w:val="28"/>
          <w:szCs w:val="28"/>
        </w:rPr>
        <w:t>Воспитатель:</w:t>
      </w:r>
      <w:r w:rsidRPr="0085174D">
        <w:rPr>
          <w:color w:val="111111"/>
          <w:sz w:val="28"/>
          <w:szCs w:val="28"/>
        </w:rPr>
        <w:t xml:space="preserve"> -Давайте заглянем в него. Сколько разных предметов. </w:t>
      </w:r>
      <w:r w:rsidR="00A7540E" w:rsidRPr="0085174D">
        <w:rPr>
          <w:color w:val="111111"/>
          <w:sz w:val="28"/>
          <w:szCs w:val="28"/>
        </w:rPr>
        <w:t>Какие-то</w:t>
      </w:r>
      <w:r w:rsidRPr="0085174D">
        <w:rPr>
          <w:color w:val="111111"/>
          <w:sz w:val="28"/>
          <w:szCs w:val="28"/>
        </w:rPr>
        <w:t xml:space="preserve"> они не </w:t>
      </w:r>
      <w:r w:rsidR="00A7540E" w:rsidRPr="0085174D">
        <w:rPr>
          <w:color w:val="111111"/>
          <w:sz w:val="28"/>
          <w:szCs w:val="28"/>
        </w:rPr>
        <w:t xml:space="preserve">обычные, старинные наверно. (выкладывает картинки или предметы расческа, ножницы, </w:t>
      </w:r>
      <w:r w:rsidR="001760C5">
        <w:rPr>
          <w:color w:val="111111"/>
          <w:sz w:val="28"/>
          <w:szCs w:val="28"/>
        </w:rPr>
        <w:t>помазок</w:t>
      </w:r>
      <w:r w:rsidR="00A7540E" w:rsidRPr="0085174D">
        <w:rPr>
          <w:color w:val="111111"/>
          <w:sz w:val="28"/>
          <w:szCs w:val="28"/>
        </w:rPr>
        <w:t xml:space="preserve">, </w:t>
      </w:r>
      <w:proofErr w:type="gramStart"/>
      <w:r w:rsidR="00A7540E" w:rsidRPr="0085174D">
        <w:rPr>
          <w:color w:val="111111"/>
          <w:sz w:val="28"/>
          <w:szCs w:val="28"/>
        </w:rPr>
        <w:t>игла,  и</w:t>
      </w:r>
      <w:proofErr w:type="gramEnd"/>
      <w:r w:rsidR="00A7540E" w:rsidRPr="0085174D">
        <w:rPr>
          <w:color w:val="111111"/>
          <w:sz w:val="28"/>
          <w:szCs w:val="28"/>
        </w:rPr>
        <w:t xml:space="preserve"> т.д.) Как вы думаете кому они принадлежат?</w:t>
      </w:r>
    </w:p>
    <w:p w14:paraId="74B38D0A" w14:textId="77777777" w:rsidR="00AC1CD5" w:rsidRPr="0085174D" w:rsidRDefault="00A7540E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b/>
          <w:bCs/>
          <w:i/>
          <w:iCs/>
          <w:color w:val="111111"/>
          <w:sz w:val="28"/>
          <w:szCs w:val="28"/>
        </w:rPr>
      </w:pPr>
      <w:r w:rsidRPr="0085174D">
        <w:rPr>
          <w:b/>
          <w:bCs/>
          <w:i/>
          <w:iCs/>
          <w:color w:val="111111"/>
          <w:sz w:val="28"/>
          <w:szCs w:val="28"/>
        </w:rPr>
        <w:t>Дети высказывают свои предположения.</w:t>
      </w:r>
    </w:p>
    <w:p w14:paraId="6967BA9F" w14:textId="383CCEEA" w:rsidR="00A7540E" w:rsidRPr="0085174D" w:rsidRDefault="00AC1CD5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b/>
          <w:bCs/>
          <w:i/>
          <w:iCs/>
          <w:color w:val="111111"/>
          <w:sz w:val="28"/>
          <w:szCs w:val="28"/>
        </w:rPr>
        <w:t xml:space="preserve">Воспитатель: - </w:t>
      </w:r>
      <w:r w:rsidRPr="0085174D">
        <w:rPr>
          <w:color w:val="111111"/>
          <w:sz w:val="28"/>
          <w:szCs w:val="28"/>
        </w:rPr>
        <w:t>Я догадалась.</w:t>
      </w:r>
      <w:r w:rsidRPr="0085174D">
        <w:rPr>
          <w:b/>
          <w:bCs/>
          <w:i/>
          <w:iCs/>
          <w:color w:val="111111"/>
          <w:sz w:val="28"/>
          <w:szCs w:val="28"/>
        </w:rPr>
        <w:t xml:space="preserve"> </w:t>
      </w:r>
      <w:r w:rsidR="002A0120" w:rsidRPr="0085174D">
        <w:rPr>
          <w:color w:val="111111"/>
          <w:sz w:val="28"/>
          <w:szCs w:val="28"/>
        </w:rPr>
        <w:t>Эти предметы</w:t>
      </w:r>
      <w:r w:rsidRPr="0085174D">
        <w:rPr>
          <w:color w:val="111111"/>
          <w:sz w:val="28"/>
          <w:szCs w:val="28"/>
        </w:rPr>
        <w:t xml:space="preserve"> </w:t>
      </w:r>
      <w:r w:rsidR="002A0120" w:rsidRPr="0085174D">
        <w:rPr>
          <w:color w:val="111111"/>
          <w:sz w:val="28"/>
          <w:szCs w:val="28"/>
        </w:rPr>
        <w:t>принадлежат разным</w:t>
      </w:r>
      <w:r w:rsidRPr="0085174D">
        <w:rPr>
          <w:color w:val="111111"/>
          <w:sz w:val="28"/>
          <w:szCs w:val="28"/>
        </w:rPr>
        <w:t xml:space="preserve"> </w:t>
      </w:r>
      <w:r w:rsidR="003E480E" w:rsidRPr="0085174D">
        <w:rPr>
          <w:color w:val="111111"/>
          <w:sz w:val="28"/>
          <w:szCs w:val="28"/>
        </w:rPr>
        <w:t>людям из прошлого</w:t>
      </w:r>
      <w:r w:rsidRPr="0085174D">
        <w:rPr>
          <w:color w:val="111111"/>
          <w:sz w:val="28"/>
          <w:szCs w:val="28"/>
        </w:rPr>
        <w:t>. Только они очень старинные</w:t>
      </w:r>
      <w:r w:rsidR="003E480E" w:rsidRPr="0085174D">
        <w:rPr>
          <w:color w:val="111111"/>
          <w:sz w:val="28"/>
          <w:szCs w:val="28"/>
        </w:rPr>
        <w:t>. Люди из прошлого трудились этими предметами.</w:t>
      </w:r>
    </w:p>
    <w:p w14:paraId="7CBAA18E" w14:textId="4F057142" w:rsidR="0068640D" w:rsidRPr="0085174D" w:rsidRDefault="0068640D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b/>
          <w:bCs/>
          <w:color w:val="111111"/>
          <w:sz w:val="28"/>
          <w:szCs w:val="28"/>
        </w:rPr>
        <w:t>Воспитатель:</w:t>
      </w:r>
      <w:r w:rsidRPr="0085174D">
        <w:rPr>
          <w:color w:val="111111"/>
          <w:sz w:val="28"/>
          <w:szCs w:val="28"/>
        </w:rPr>
        <w:t xml:space="preserve"> -И так, ребята, вы </w:t>
      </w:r>
      <w:r w:rsidR="001760C5" w:rsidRPr="0085174D">
        <w:rPr>
          <w:color w:val="111111"/>
          <w:sz w:val="28"/>
          <w:szCs w:val="28"/>
        </w:rPr>
        <w:t>догадались,</w:t>
      </w:r>
      <w:r w:rsidRPr="0085174D">
        <w:rPr>
          <w:color w:val="111111"/>
          <w:sz w:val="28"/>
          <w:szCs w:val="28"/>
        </w:rPr>
        <w:t xml:space="preserve"> о чем сегодня будет наше занятие.</w:t>
      </w:r>
    </w:p>
    <w:p w14:paraId="30A16233" w14:textId="0CA70082" w:rsidR="0068640D" w:rsidRPr="0085174D" w:rsidRDefault="0068640D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color w:val="111111"/>
          <w:sz w:val="28"/>
          <w:szCs w:val="28"/>
        </w:rPr>
        <w:t>(Ответы детей</w:t>
      </w:r>
      <w:r w:rsidR="003E480E" w:rsidRPr="0085174D">
        <w:rPr>
          <w:color w:val="111111"/>
          <w:sz w:val="28"/>
          <w:szCs w:val="28"/>
        </w:rPr>
        <w:t xml:space="preserve"> – труде взрослых, о профессиях</w:t>
      </w:r>
      <w:r w:rsidRPr="0085174D">
        <w:rPr>
          <w:color w:val="111111"/>
          <w:sz w:val="28"/>
          <w:szCs w:val="28"/>
        </w:rPr>
        <w:t>)</w:t>
      </w:r>
    </w:p>
    <w:p w14:paraId="17F80E9D" w14:textId="5481A515" w:rsidR="0068640D" w:rsidRPr="0085174D" w:rsidRDefault="0068640D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5174D">
        <w:rPr>
          <w:rStyle w:val="c0"/>
          <w:color w:val="000000"/>
          <w:sz w:val="28"/>
          <w:szCs w:val="28"/>
        </w:rPr>
        <w:t xml:space="preserve"> А кто знает, что такое профессия?</w:t>
      </w:r>
    </w:p>
    <w:p w14:paraId="674AF66E" w14:textId="77777777" w:rsidR="0068640D" w:rsidRPr="0085174D" w:rsidRDefault="0068640D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(ответы детей)</w:t>
      </w:r>
    </w:p>
    <w:p w14:paraId="4AF70621" w14:textId="626F6A39" w:rsidR="008C484A" w:rsidRPr="0085174D" w:rsidRDefault="0068640D" w:rsidP="0085174D">
      <w:pPr>
        <w:pStyle w:val="a5"/>
        <w:shd w:val="clear" w:color="auto" w:fill="FFFFFF"/>
        <w:spacing w:before="0" w:beforeAutospacing="0" w:after="0" w:afterAutospacing="0"/>
        <w:ind w:left="-284" w:hanging="284"/>
        <w:rPr>
          <w:color w:val="111111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 </w:t>
      </w:r>
      <w:r w:rsidR="008C484A" w:rsidRPr="0085174D">
        <w:rPr>
          <w:rStyle w:val="c0"/>
          <w:color w:val="000000"/>
          <w:sz w:val="28"/>
          <w:szCs w:val="28"/>
        </w:rPr>
        <w:t>Профессия – это труд, которому человек посвящает всю свою жизнь и приносит пользу обществу. Профессии надо специально обучаться. В каждой профессии есть свои инструменты и орудия труда.</w:t>
      </w:r>
    </w:p>
    <w:p w14:paraId="01B2F6FC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Педагог предлагает детям занять места за столом.</w:t>
      </w:r>
    </w:p>
    <w:p w14:paraId="49B9D09A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Игра «Угадай профессию»</w:t>
      </w:r>
    </w:p>
    <w:p w14:paraId="7884807B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Ребята, на столе лежат картинки с изображением людей разных профессий. Я буду называть слова, относящиеся к какой-либо профессии, а вы, глядя на картинки, попробуйте угадать профессию и поднять карточку с её изображением.</w:t>
      </w:r>
    </w:p>
    <w:p w14:paraId="0E41EC0B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Весы, прилавок, товар - (Продавец)</w:t>
      </w:r>
    </w:p>
    <w:p w14:paraId="12091121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Каска, шланг, вода - (Пожарный).</w:t>
      </w:r>
    </w:p>
    <w:p w14:paraId="00E2DC22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Сцена, роль, грим - (Артист).</w:t>
      </w:r>
    </w:p>
    <w:p w14:paraId="1A23C039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Читальный зал, книги, читатели -(Библиотекарь)</w:t>
      </w:r>
    </w:p>
    <w:p w14:paraId="68920334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Ножницы, ткань, швейная машинка - (Портной, швея).</w:t>
      </w:r>
    </w:p>
    <w:p w14:paraId="4491C595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Плита, кастрюля, вкусная еда – (Повар)</w:t>
      </w:r>
    </w:p>
    <w:p w14:paraId="2755C5A3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lastRenderedPageBreak/>
        <w:t>Доска, мел, учебник - (Учитель).</w:t>
      </w:r>
    </w:p>
    <w:p w14:paraId="208BD642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Руль, колеса, дорога - (Водитель).</w:t>
      </w:r>
    </w:p>
    <w:p w14:paraId="2FA765DD" w14:textId="28AA063A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Дети, игры, </w:t>
      </w:r>
      <w:r w:rsidR="001760C5" w:rsidRPr="0085174D">
        <w:rPr>
          <w:rStyle w:val="c0"/>
          <w:color w:val="000000"/>
          <w:sz w:val="28"/>
          <w:szCs w:val="28"/>
        </w:rPr>
        <w:t>прогулки -</w:t>
      </w:r>
      <w:r w:rsidRPr="0085174D">
        <w:rPr>
          <w:rStyle w:val="c0"/>
          <w:color w:val="000000"/>
          <w:sz w:val="28"/>
          <w:szCs w:val="28"/>
        </w:rPr>
        <w:t xml:space="preserve"> (Воспитатель)</w:t>
      </w:r>
    </w:p>
    <w:p w14:paraId="43FB987D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Топор, пила, гвозди - (Плотник)</w:t>
      </w:r>
    </w:p>
    <w:p w14:paraId="2615DF02" w14:textId="5E14E498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Кирпичи, новый дом, </w:t>
      </w:r>
      <w:r w:rsidR="001760C5" w:rsidRPr="0085174D">
        <w:rPr>
          <w:rStyle w:val="c0"/>
          <w:color w:val="000000"/>
          <w:sz w:val="28"/>
          <w:szCs w:val="28"/>
        </w:rPr>
        <w:t>цемент –</w:t>
      </w:r>
      <w:r w:rsidRPr="0085174D">
        <w:rPr>
          <w:rStyle w:val="c0"/>
          <w:color w:val="000000"/>
          <w:sz w:val="28"/>
          <w:szCs w:val="28"/>
        </w:rPr>
        <w:t xml:space="preserve"> (Строитель)</w:t>
      </w:r>
    </w:p>
    <w:p w14:paraId="30192346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Краска, кисти, побелка - (Маляр)</w:t>
      </w:r>
    </w:p>
    <w:p w14:paraId="4F6AFC36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 Ножницы, фен, расческа - (Парикмахер)</w:t>
      </w:r>
    </w:p>
    <w:p w14:paraId="565A7DE8" w14:textId="0D470F8D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Корабль, тельняшка, </w:t>
      </w:r>
      <w:r w:rsidR="001760C5" w:rsidRPr="0085174D">
        <w:rPr>
          <w:rStyle w:val="c0"/>
          <w:color w:val="000000"/>
          <w:sz w:val="28"/>
          <w:szCs w:val="28"/>
        </w:rPr>
        <w:t>море -</w:t>
      </w:r>
      <w:r w:rsidRPr="0085174D">
        <w:rPr>
          <w:rStyle w:val="c0"/>
          <w:color w:val="000000"/>
          <w:sz w:val="28"/>
          <w:szCs w:val="28"/>
        </w:rPr>
        <w:t xml:space="preserve"> (Моряк).</w:t>
      </w:r>
    </w:p>
    <w:p w14:paraId="689D0266" w14:textId="3004930C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Небо, самолет, </w:t>
      </w:r>
      <w:r w:rsidR="001760C5" w:rsidRPr="0085174D">
        <w:rPr>
          <w:rStyle w:val="c0"/>
          <w:color w:val="000000"/>
          <w:sz w:val="28"/>
          <w:szCs w:val="28"/>
        </w:rPr>
        <w:t>аэродром –</w:t>
      </w:r>
      <w:r w:rsidRPr="0085174D">
        <w:rPr>
          <w:rStyle w:val="c0"/>
          <w:color w:val="000000"/>
          <w:sz w:val="28"/>
          <w:szCs w:val="28"/>
        </w:rPr>
        <w:t xml:space="preserve"> (Летчик)</w:t>
      </w:r>
    </w:p>
    <w:p w14:paraId="6A71EA14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Поезд, рельсы, вокзал - (Машинист)</w:t>
      </w:r>
    </w:p>
    <w:p w14:paraId="2F2DF81A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Фотоаппарат, сьемка, вспышка - (Фотограф).</w:t>
      </w:r>
    </w:p>
    <w:p w14:paraId="1193DA6F" w14:textId="0A3B4D4F" w:rsidR="008C484A" w:rsidRPr="0085174D" w:rsidRDefault="0068640D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5174D">
        <w:rPr>
          <w:rStyle w:val="c0"/>
          <w:color w:val="000000"/>
          <w:sz w:val="28"/>
          <w:szCs w:val="28"/>
        </w:rPr>
        <w:t xml:space="preserve"> </w:t>
      </w:r>
      <w:r w:rsidR="001760C5" w:rsidRPr="0085174D">
        <w:rPr>
          <w:rStyle w:val="c0"/>
          <w:color w:val="000000"/>
          <w:sz w:val="28"/>
          <w:szCs w:val="28"/>
        </w:rPr>
        <w:t>— Вот</w:t>
      </w:r>
      <w:r w:rsidR="008C484A" w:rsidRPr="0085174D">
        <w:rPr>
          <w:rStyle w:val="c0"/>
          <w:color w:val="000000"/>
          <w:sz w:val="28"/>
          <w:szCs w:val="28"/>
        </w:rPr>
        <w:t xml:space="preserve"> сколько профессий вы назвали. Молодцы!!!</w:t>
      </w:r>
    </w:p>
    <w:p w14:paraId="702F97C2" w14:textId="5BCF8FC5" w:rsidR="008C484A" w:rsidRPr="0085174D" w:rsidRDefault="0068640D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5174D">
        <w:rPr>
          <w:rStyle w:val="c0"/>
          <w:color w:val="000000"/>
          <w:sz w:val="28"/>
          <w:szCs w:val="28"/>
        </w:rPr>
        <w:t xml:space="preserve"> </w:t>
      </w:r>
      <w:r w:rsidR="008C484A" w:rsidRPr="0085174D">
        <w:rPr>
          <w:rStyle w:val="c0"/>
          <w:color w:val="000000"/>
          <w:sz w:val="28"/>
          <w:szCs w:val="28"/>
        </w:rPr>
        <w:t>- Мы с вами знаем немало профессий, некоторые из них зародились еще в давние времена, когда не было ваших мам и пап, бабушек и дедушек. Вы хотите узнать, какие профессии были в далеком прошлом?</w:t>
      </w:r>
    </w:p>
    <w:p w14:paraId="27B18634" w14:textId="71D4F011" w:rsidR="0068640D" w:rsidRPr="0085174D" w:rsidRDefault="001760C5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1760C5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8C484A" w:rsidRPr="0085174D">
        <w:rPr>
          <w:rStyle w:val="c0"/>
          <w:color w:val="000000"/>
          <w:sz w:val="28"/>
          <w:szCs w:val="28"/>
        </w:rPr>
        <w:t xml:space="preserve">- Тогда я предлагаю вам совершить путешествие в мир давно забытых профессий. </w:t>
      </w:r>
      <w:r w:rsidR="0068640D" w:rsidRPr="0085174D">
        <w:rPr>
          <w:rStyle w:val="c0"/>
          <w:color w:val="000000"/>
          <w:sz w:val="28"/>
          <w:szCs w:val="28"/>
        </w:rPr>
        <w:t>А поможет нам в этом путешествие «Река времени».</w:t>
      </w:r>
    </w:p>
    <w:p w14:paraId="553350BA" w14:textId="77777777" w:rsidR="0068640D" w:rsidRPr="0085174D" w:rsidRDefault="0068640D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</w:p>
    <w:p w14:paraId="15F1A09F" w14:textId="588DDBBA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</w:rPr>
      </w:pPr>
      <w:bookmarkStart w:id="0" w:name="_Hlk189500456"/>
      <w:r w:rsidRPr="0085174D">
        <w:rPr>
          <w:rStyle w:val="c0"/>
          <w:b/>
          <w:bCs/>
          <w:color w:val="000000"/>
          <w:sz w:val="28"/>
          <w:szCs w:val="28"/>
        </w:rPr>
        <w:t>Чудо чудное явись,</w:t>
      </w:r>
    </w:p>
    <w:p w14:paraId="71ABA5BC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Нашим деткам покажись.</w:t>
      </w:r>
    </w:p>
    <w:p w14:paraId="6102236B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Двери в прошлое открой, волшебство зовет с собой!</w:t>
      </w:r>
    </w:p>
    <w:bookmarkEnd w:id="0"/>
    <w:p w14:paraId="2A159F1B" w14:textId="0A43345E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Откроем дверь и шагнем в прошлое.</w:t>
      </w:r>
    </w:p>
    <w:p w14:paraId="1A85A37B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8"/>
          <w:b/>
          <w:bCs/>
          <w:i/>
          <w:iCs/>
          <w:color w:val="000000"/>
          <w:sz w:val="28"/>
          <w:szCs w:val="28"/>
        </w:rPr>
        <w:t>Звучит музыка.</w:t>
      </w:r>
    </w:p>
    <w:p w14:paraId="13DD62E7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На златом крыльце сидели царь, царевич, король, королевич, сапожник, портной….</w:t>
      </w:r>
    </w:p>
    <w:p w14:paraId="2F27FAC1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8"/>
          <w:b/>
          <w:bCs/>
          <w:i/>
          <w:iCs/>
          <w:color w:val="000000"/>
          <w:sz w:val="28"/>
          <w:szCs w:val="28"/>
        </w:rPr>
        <w:t>Музыка выключается.</w:t>
      </w:r>
    </w:p>
    <w:p w14:paraId="2BCB98DA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В старину профессий было мало, и все вместе они могли поместиться на одном крыльце. Много лет назад были вот такие профессии:</w:t>
      </w:r>
    </w:p>
    <w:p w14:paraId="3CB3BBC3" w14:textId="320C024C" w:rsidR="008C484A" w:rsidRPr="0085174D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8"/>
          <w:b/>
          <w:bCs/>
          <w:i/>
          <w:iCs/>
          <w:color w:val="000000"/>
          <w:sz w:val="28"/>
          <w:szCs w:val="28"/>
        </w:rPr>
        <w:t xml:space="preserve">Воспитатель </w:t>
      </w:r>
      <w:r w:rsidR="001760C5" w:rsidRPr="0085174D">
        <w:rPr>
          <w:rStyle w:val="c18"/>
          <w:b/>
          <w:bCs/>
          <w:i/>
          <w:iCs/>
          <w:color w:val="000000"/>
          <w:sz w:val="28"/>
          <w:szCs w:val="28"/>
        </w:rPr>
        <w:t>показывает презентацию</w:t>
      </w:r>
      <w:r w:rsidR="008C484A" w:rsidRPr="0085174D">
        <w:rPr>
          <w:rStyle w:val="c18"/>
          <w:b/>
          <w:bCs/>
          <w:i/>
          <w:iCs/>
          <w:color w:val="000000"/>
          <w:sz w:val="28"/>
          <w:szCs w:val="28"/>
        </w:rPr>
        <w:t xml:space="preserve"> с рассказом о профессиях прошлого. </w:t>
      </w:r>
    </w:p>
    <w:p w14:paraId="7F143CD7" w14:textId="77777777" w:rsidR="003E480E" w:rsidRPr="001760C5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16"/>
          <w:b/>
          <w:bCs/>
          <w:color w:val="000000"/>
          <w:sz w:val="28"/>
          <w:szCs w:val="28"/>
          <w:u w:val="single"/>
        </w:rPr>
      </w:pPr>
      <w:r w:rsidRPr="001760C5">
        <w:rPr>
          <w:rStyle w:val="c16"/>
          <w:b/>
          <w:bCs/>
          <w:color w:val="000000"/>
          <w:sz w:val="28"/>
          <w:szCs w:val="28"/>
          <w:u w:val="single"/>
        </w:rPr>
        <w:t>Слайд № 2</w:t>
      </w:r>
    </w:p>
    <w:p w14:paraId="5636F624" w14:textId="0791CA8D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Извозчик. Ямщик.</w:t>
      </w:r>
    </w:p>
    <w:p w14:paraId="158D95CD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Как вы думаете, чем занимался человек этой профессии? (Ответы детей).</w:t>
      </w:r>
    </w:p>
    <w:p w14:paraId="73B8A153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Лет 250 назад машин не было. А надо было переезжать на дальние расстояния и перевозить грузы. Поэтому конные экипажи украшали собой города и села. В начале прошлого века это был основной вид городского транспорта. Извозчик – это человек, управляющий наёмным конным экипажем. Он управлял лошадьми вожжами, а подгонял кнутом.</w:t>
      </w:r>
    </w:p>
    <w:p w14:paraId="0D11F4C7" w14:textId="66972F19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Ребята, а на чем в наши времена перевозят людей и грузы на дальние расстояния? Найдите этот предмет на столе. (Ответы детей</w:t>
      </w:r>
      <w:r w:rsidR="003E480E" w:rsidRPr="0085174D">
        <w:rPr>
          <w:rStyle w:val="c0"/>
          <w:color w:val="000000"/>
          <w:sz w:val="28"/>
          <w:szCs w:val="28"/>
        </w:rPr>
        <w:t>- плеть</w:t>
      </w:r>
      <w:r w:rsidRPr="0085174D">
        <w:rPr>
          <w:rStyle w:val="c0"/>
          <w:color w:val="000000"/>
          <w:sz w:val="28"/>
          <w:szCs w:val="28"/>
        </w:rPr>
        <w:t>).</w:t>
      </w:r>
    </w:p>
    <w:p w14:paraId="04E82115" w14:textId="4F3CA7C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 А как называется современная профессия человека, который перевозит людей и грузы на машине? (Водитель, шофер, таксист).</w:t>
      </w:r>
    </w:p>
    <w:p w14:paraId="64FD6EE2" w14:textId="30B9E148" w:rsidR="0068640D" w:rsidRPr="0085174D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bookmarkStart w:id="1" w:name="_Hlk189499781"/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5174D">
        <w:rPr>
          <w:rStyle w:val="c0"/>
          <w:color w:val="000000"/>
          <w:sz w:val="28"/>
          <w:szCs w:val="28"/>
        </w:rPr>
        <w:t xml:space="preserve"> -</w:t>
      </w:r>
      <w:r w:rsidR="0068640D" w:rsidRPr="0085174D">
        <w:rPr>
          <w:rStyle w:val="c0"/>
          <w:color w:val="000000"/>
          <w:sz w:val="28"/>
          <w:szCs w:val="28"/>
        </w:rPr>
        <w:t xml:space="preserve">Давайте, разместим на «Реке времени» </w:t>
      </w:r>
      <w:r w:rsidR="001760C5" w:rsidRPr="0085174D">
        <w:rPr>
          <w:rStyle w:val="c0"/>
          <w:color w:val="000000"/>
          <w:sz w:val="28"/>
          <w:szCs w:val="28"/>
        </w:rPr>
        <w:t>картинки,</w:t>
      </w:r>
      <w:r w:rsidR="0068640D" w:rsidRPr="0085174D">
        <w:rPr>
          <w:rStyle w:val="c0"/>
          <w:color w:val="000000"/>
          <w:sz w:val="28"/>
          <w:szCs w:val="28"/>
        </w:rPr>
        <w:t xml:space="preserve"> связанные с профессией </w:t>
      </w:r>
      <w:bookmarkEnd w:id="1"/>
      <w:r w:rsidRPr="0085174D">
        <w:rPr>
          <w:rStyle w:val="c0"/>
          <w:color w:val="000000"/>
          <w:sz w:val="28"/>
          <w:szCs w:val="28"/>
        </w:rPr>
        <w:t>извозчик или ямщик.</w:t>
      </w:r>
    </w:p>
    <w:p w14:paraId="3A1200B8" w14:textId="77777777" w:rsidR="003E480E" w:rsidRPr="001760C5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16"/>
          <w:b/>
          <w:bCs/>
          <w:color w:val="000000"/>
          <w:sz w:val="28"/>
          <w:szCs w:val="28"/>
          <w:u w:val="single"/>
        </w:rPr>
      </w:pPr>
      <w:r w:rsidRPr="001760C5">
        <w:rPr>
          <w:rStyle w:val="c16"/>
          <w:b/>
          <w:bCs/>
          <w:color w:val="000000"/>
          <w:sz w:val="28"/>
          <w:szCs w:val="28"/>
          <w:u w:val="single"/>
        </w:rPr>
        <w:t>Слайд № 3</w:t>
      </w:r>
    </w:p>
    <w:p w14:paraId="5849CB3D" w14:textId="0620F98B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Цирюльник.</w:t>
      </w:r>
    </w:p>
    <w:p w14:paraId="2206CE3C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lastRenderedPageBreak/>
        <w:t>- Как вы думаете, чем занимался цирюльник? (Ответы детей).</w:t>
      </w:r>
    </w:p>
    <w:p w14:paraId="7A229CEC" w14:textId="22C79C83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Во все времена люди хотели быть </w:t>
      </w:r>
      <w:r w:rsidR="001760C5" w:rsidRPr="0085174D">
        <w:rPr>
          <w:rStyle w:val="c0"/>
          <w:color w:val="000000"/>
          <w:sz w:val="28"/>
          <w:szCs w:val="28"/>
        </w:rPr>
        <w:t>красивыми,</w:t>
      </w:r>
      <w:r w:rsidRPr="0085174D">
        <w:rPr>
          <w:rStyle w:val="c0"/>
          <w:color w:val="000000"/>
          <w:sz w:val="28"/>
          <w:szCs w:val="28"/>
        </w:rPr>
        <w:t xml:space="preserve"> и цирюльник им в этом помогал. Он занимался стрижкой и укладкой волос, бритьём, маникюром. А с помощью этого инструмента, он называется помазок, цирюльник наносил пену на бороду.</w:t>
      </w:r>
    </w:p>
    <w:p w14:paraId="1CEB14BB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А кто знает, как эта профессия называется в наше время? (Парикмахер).</w:t>
      </w:r>
    </w:p>
    <w:p w14:paraId="0186FB51" w14:textId="7A9B71F6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Найдите </w:t>
      </w:r>
      <w:proofErr w:type="gramStart"/>
      <w:r w:rsidRPr="0085174D">
        <w:rPr>
          <w:rStyle w:val="c0"/>
          <w:color w:val="000000"/>
          <w:sz w:val="28"/>
          <w:szCs w:val="28"/>
        </w:rPr>
        <w:t>на  столе</w:t>
      </w:r>
      <w:proofErr w:type="gramEnd"/>
      <w:r w:rsidRPr="0085174D">
        <w:rPr>
          <w:rStyle w:val="c0"/>
          <w:color w:val="000000"/>
          <w:sz w:val="28"/>
          <w:szCs w:val="28"/>
        </w:rPr>
        <w:t xml:space="preserve"> предметы, которые потребуются для работы парикмахера.</w:t>
      </w:r>
    </w:p>
    <w:p w14:paraId="386FE34D" w14:textId="2F0BFEA3" w:rsidR="00236916" w:rsidRPr="0085174D" w:rsidRDefault="00236916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5174D">
        <w:rPr>
          <w:rStyle w:val="c0"/>
          <w:color w:val="000000"/>
          <w:sz w:val="28"/>
          <w:szCs w:val="28"/>
        </w:rPr>
        <w:t xml:space="preserve"> -Давайте, разместим на «Реке времени» </w:t>
      </w:r>
      <w:r w:rsidR="001760C5" w:rsidRPr="0085174D">
        <w:rPr>
          <w:rStyle w:val="c0"/>
          <w:color w:val="000000"/>
          <w:sz w:val="28"/>
          <w:szCs w:val="28"/>
        </w:rPr>
        <w:t>картинки,</w:t>
      </w:r>
      <w:r w:rsidRPr="0085174D">
        <w:rPr>
          <w:rStyle w:val="c0"/>
          <w:color w:val="000000"/>
          <w:sz w:val="28"/>
          <w:szCs w:val="28"/>
        </w:rPr>
        <w:t xml:space="preserve"> связанные с этой профессией.</w:t>
      </w:r>
    </w:p>
    <w:p w14:paraId="3263FA70" w14:textId="1A7F1FBC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Давайте немного </w:t>
      </w:r>
      <w:r w:rsidR="001760C5">
        <w:rPr>
          <w:rStyle w:val="c0"/>
          <w:color w:val="000000"/>
          <w:sz w:val="28"/>
          <w:szCs w:val="28"/>
        </w:rPr>
        <w:t>поиграем</w:t>
      </w:r>
      <w:r w:rsidRPr="0085174D">
        <w:rPr>
          <w:rStyle w:val="c0"/>
          <w:color w:val="000000"/>
          <w:sz w:val="28"/>
          <w:szCs w:val="28"/>
        </w:rPr>
        <w:t>.</w:t>
      </w:r>
    </w:p>
    <w:p w14:paraId="408B7461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Физкультминутка «Профессии»  </w:t>
      </w:r>
    </w:p>
    <w:p w14:paraId="40FC7C7A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Быстро голову помыли, (Имитируют мытье головы шампунем)</w:t>
      </w:r>
    </w:p>
    <w:p w14:paraId="31401E33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Расчесали, посушили, (Сначала пальцы рук расчесывают голову, потом поглаживают)</w:t>
      </w:r>
    </w:p>
    <w:p w14:paraId="03D3681E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Взяли ножницы, расческу </w:t>
      </w:r>
      <w:proofErr w:type="gramStart"/>
      <w:r w:rsidRPr="0085174D">
        <w:rPr>
          <w:rStyle w:val="c0"/>
          <w:color w:val="000000"/>
          <w:sz w:val="28"/>
          <w:szCs w:val="28"/>
        </w:rPr>
        <w:t>-  (</w:t>
      </w:r>
      <w:proofErr w:type="gramEnd"/>
      <w:r w:rsidRPr="0085174D">
        <w:rPr>
          <w:rStyle w:val="c0"/>
          <w:color w:val="000000"/>
          <w:sz w:val="28"/>
          <w:szCs w:val="28"/>
        </w:rPr>
        <w:t>Показывают пальцами рук ножницы и расческу)</w:t>
      </w:r>
    </w:p>
    <w:p w14:paraId="604DF55A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Вот и сделали прическу!  (Руки в стороны, как бы красуясь)</w:t>
      </w:r>
    </w:p>
    <w:p w14:paraId="29CA6F37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На педаль нажали смело, (Имитируют нажим на педаль)</w:t>
      </w:r>
    </w:p>
    <w:p w14:paraId="56194B93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Посмотрели вправо, влево, (Поворачивают голову)</w:t>
      </w:r>
    </w:p>
    <w:p w14:paraId="237521E4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И поехали вперед</w:t>
      </w:r>
    </w:p>
    <w:p w14:paraId="5FA1F959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К тем, кто нас, конечно, ждет! (Держа в руках воображаемый руль).</w:t>
      </w:r>
    </w:p>
    <w:p w14:paraId="693B8D62" w14:textId="77777777" w:rsidR="003E480E" w:rsidRPr="001760C5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16"/>
          <w:b/>
          <w:bCs/>
          <w:color w:val="000000"/>
          <w:sz w:val="28"/>
          <w:szCs w:val="28"/>
          <w:u w:val="single"/>
        </w:rPr>
      </w:pPr>
      <w:r w:rsidRPr="001760C5">
        <w:rPr>
          <w:rStyle w:val="c16"/>
          <w:b/>
          <w:bCs/>
          <w:color w:val="000000"/>
          <w:sz w:val="28"/>
          <w:szCs w:val="28"/>
          <w:u w:val="single"/>
        </w:rPr>
        <w:t>Слайд № 4.</w:t>
      </w:r>
    </w:p>
    <w:p w14:paraId="63E7BD25" w14:textId="5873B034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Лекарь.</w:t>
      </w:r>
    </w:p>
    <w:p w14:paraId="4C503146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Следующая профессия называется «лекарь». Лекарь – это целитель, который с помощью лекарственных трав, настоек лечил людей. Травы заготавливали летом и сушили в темном помещении.</w:t>
      </w:r>
    </w:p>
    <w:p w14:paraId="3B7F156F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А как называют современного лекаря? (Ответы детей).</w:t>
      </w:r>
    </w:p>
    <w:p w14:paraId="15661659" w14:textId="2234F1FE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Чем занимается врач сейчас? (Ответы детей). Какие инструменты ему требуется для работы? (Дети выбирают</w:t>
      </w:r>
      <w:proofErr w:type="gramStart"/>
      <w:r w:rsidR="001760C5">
        <w:rPr>
          <w:rStyle w:val="c0"/>
          <w:color w:val="000000"/>
          <w:sz w:val="28"/>
          <w:szCs w:val="28"/>
        </w:rPr>
        <w:t>)</w:t>
      </w:r>
      <w:r w:rsidRPr="0085174D">
        <w:rPr>
          <w:rStyle w:val="c0"/>
          <w:color w:val="000000"/>
          <w:sz w:val="28"/>
          <w:szCs w:val="28"/>
        </w:rPr>
        <w:t xml:space="preserve"> </w:t>
      </w:r>
      <w:r w:rsidR="001760C5">
        <w:rPr>
          <w:rStyle w:val="c0"/>
          <w:color w:val="000000"/>
          <w:sz w:val="28"/>
          <w:szCs w:val="28"/>
        </w:rPr>
        <w:t>.</w:t>
      </w:r>
      <w:proofErr w:type="gramEnd"/>
      <w:r w:rsidR="00236916" w:rsidRPr="0085174D">
        <w:rPr>
          <w:rStyle w:val="c0"/>
          <w:color w:val="000000"/>
          <w:sz w:val="28"/>
          <w:szCs w:val="28"/>
        </w:rPr>
        <w:t xml:space="preserve"> </w:t>
      </w:r>
      <w:r w:rsidR="001760C5">
        <w:rPr>
          <w:rStyle w:val="c0"/>
          <w:color w:val="000000"/>
          <w:sz w:val="28"/>
          <w:szCs w:val="28"/>
        </w:rPr>
        <w:t>К</w:t>
      </w:r>
      <w:r w:rsidR="00236916" w:rsidRPr="0085174D">
        <w:rPr>
          <w:rStyle w:val="c0"/>
          <w:color w:val="000000"/>
          <w:sz w:val="28"/>
          <w:szCs w:val="28"/>
        </w:rPr>
        <w:t>артинк</w:t>
      </w:r>
      <w:r w:rsidR="001760C5">
        <w:rPr>
          <w:rStyle w:val="c0"/>
          <w:color w:val="000000"/>
          <w:sz w:val="28"/>
          <w:szCs w:val="28"/>
        </w:rPr>
        <w:t>и</w:t>
      </w:r>
      <w:r w:rsidR="00236916" w:rsidRPr="0085174D">
        <w:rPr>
          <w:rStyle w:val="c0"/>
          <w:color w:val="000000"/>
          <w:sz w:val="28"/>
          <w:szCs w:val="28"/>
        </w:rPr>
        <w:t xml:space="preserve"> размещают на полотно «Река времени»</w:t>
      </w:r>
    </w:p>
    <w:p w14:paraId="59FAD969" w14:textId="35504C2D" w:rsidR="003E480E" w:rsidRPr="001760C5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  <w:u w:val="single"/>
        </w:rPr>
      </w:pPr>
      <w:r w:rsidRPr="001760C5">
        <w:rPr>
          <w:rStyle w:val="c0"/>
          <w:b/>
          <w:bCs/>
          <w:color w:val="000000"/>
          <w:sz w:val="28"/>
          <w:szCs w:val="28"/>
          <w:u w:val="single"/>
        </w:rPr>
        <w:t>Слайд № 5</w:t>
      </w:r>
    </w:p>
    <w:p w14:paraId="087411B4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Будильщик.</w:t>
      </w:r>
    </w:p>
    <w:p w14:paraId="67D7D0CC" w14:textId="64A8C299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Человек этой профессии будил людей на работу с помощью длинных </w:t>
      </w:r>
      <w:r w:rsidR="001760C5" w:rsidRPr="0085174D">
        <w:rPr>
          <w:rStyle w:val="c0"/>
          <w:color w:val="000000"/>
          <w:sz w:val="28"/>
          <w:szCs w:val="28"/>
        </w:rPr>
        <w:t>палок,</w:t>
      </w:r>
      <w:r w:rsidRPr="0085174D">
        <w:rPr>
          <w:rStyle w:val="c0"/>
          <w:color w:val="000000"/>
          <w:sz w:val="28"/>
          <w:szCs w:val="28"/>
        </w:rPr>
        <w:t xml:space="preserve"> которыми он стучал в окна, либо стрелял из трубочки горохом.</w:t>
      </w:r>
    </w:p>
    <w:p w14:paraId="5D721AF8" w14:textId="64873A1B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Какой предмет в наше время заменил профессию будильщика?</w:t>
      </w:r>
    </w:p>
    <w:p w14:paraId="32CCFCE5" w14:textId="79717359" w:rsidR="003E480E" w:rsidRPr="001760C5" w:rsidRDefault="003E480E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  <w:u w:val="single"/>
        </w:rPr>
      </w:pPr>
      <w:r w:rsidRPr="001760C5">
        <w:rPr>
          <w:rStyle w:val="c0"/>
          <w:b/>
          <w:bCs/>
          <w:color w:val="000000"/>
          <w:sz w:val="28"/>
          <w:szCs w:val="28"/>
          <w:u w:val="single"/>
        </w:rPr>
        <w:t>Слайд № 6.</w:t>
      </w:r>
    </w:p>
    <w:p w14:paraId="7D817568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Молочник.</w:t>
      </w:r>
    </w:p>
    <w:p w14:paraId="358A00CD" w14:textId="77777777" w:rsidR="00236916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Человек из деревни в город приносил в бидончиках молоко и разносил его по домам.</w:t>
      </w:r>
    </w:p>
    <w:p w14:paraId="6A820466" w14:textId="6A262B28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 А </w:t>
      </w:r>
      <w:r w:rsidR="00236916" w:rsidRPr="0085174D">
        <w:rPr>
          <w:rStyle w:val="c0"/>
          <w:color w:val="000000"/>
          <w:sz w:val="28"/>
          <w:szCs w:val="28"/>
        </w:rPr>
        <w:t>теперь,</w:t>
      </w:r>
      <w:r w:rsidRPr="0085174D">
        <w:rPr>
          <w:rStyle w:val="c0"/>
          <w:color w:val="000000"/>
          <w:sz w:val="28"/>
          <w:szCs w:val="28"/>
        </w:rPr>
        <w:t xml:space="preserve"> где мы с вами берем молоко?</w:t>
      </w:r>
    </w:p>
    <w:p w14:paraId="1EFF9A53" w14:textId="55527DF7" w:rsidR="00236916" w:rsidRPr="0085174D" w:rsidRDefault="00236916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Дети отвечают – в магазине.</w:t>
      </w:r>
    </w:p>
    <w:p w14:paraId="58B73DCD" w14:textId="0B7ACF54" w:rsidR="00236916" w:rsidRPr="0085174D" w:rsidRDefault="00236916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5174D">
        <w:rPr>
          <w:rStyle w:val="c0"/>
          <w:color w:val="000000"/>
          <w:sz w:val="28"/>
          <w:szCs w:val="28"/>
        </w:rPr>
        <w:t xml:space="preserve"> находим </w:t>
      </w:r>
      <w:r w:rsidR="001760C5" w:rsidRPr="0085174D">
        <w:rPr>
          <w:rStyle w:val="c0"/>
          <w:color w:val="000000"/>
          <w:sz w:val="28"/>
          <w:szCs w:val="28"/>
        </w:rPr>
        <w:t>картинки,</w:t>
      </w:r>
      <w:r w:rsidRPr="0085174D">
        <w:rPr>
          <w:rStyle w:val="c0"/>
          <w:color w:val="000000"/>
          <w:sz w:val="28"/>
          <w:szCs w:val="28"/>
        </w:rPr>
        <w:t xml:space="preserve"> соответствующие этой профессии., разместим на «Реке времени».</w:t>
      </w:r>
    </w:p>
    <w:p w14:paraId="01D435ED" w14:textId="10ECFE1C" w:rsidR="008C484A" w:rsidRPr="001760C5" w:rsidRDefault="008C484A" w:rsidP="0085174D">
      <w:pPr>
        <w:pStyle w:val="c10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  <w:u w:val="single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 </w:t>
      </w:r>
      <w:r w:rsidR="00236916" w:rsidRPr="001760C5">
        <w:rPr>
          <w:rStyle w:val="c16"/>
          <w:b/>
          <w:bCs/>
          <w:color w:val="000000"/>
          <w:sz w:val="28"/>
          <w:szCs w:val="28"/>
          <w:u w:val="single"/>
        </w:rPr>
        <w:t>Слайд № 7</w:t>
      </w:r>
    </w:p>
    <w:p w14:paraId="452582B0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Прачка.</w:t>
      </w:r>
    </w:p>
    <w:p w14:paraId="4B137F9E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Как вы думаете, как называется эта профессия? Как вы узнали?</w:t>
      </w:r>
    </w:p>
    <w:p w14:paraId="4613AD89" w14:textId="26088365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Прачка – работница, занимающаяся ручной стиркой белья. Белье стирали дома, а затем полоскали на реке. Потом появилась стиральная доска. Гладили белье с помощью скалки, на которую наматывалось белье и толстой плашки с зарубками и рукоятью, </w:t>
      </w:r>
      <w:r w:rsidRPr="0085174D">
        <w:rPr>
          <w:rStyle w:val="c0"/>
          <w:color w:val="000000"/>
          <w:sz w:val="28"/>
          <w:szCs w:val="28"/>
        </w:rPr>
        <w:lastRenderedPageBreak/>
        <w:t>которую двигали вперед – назад. Позднее появились утюги. А в наше время как стирают белье хозяйки?</w:t>
      </w:r>
      <w:r w:rsidR="00236916" w:rsidRPr="0085174D">
        <w:rPr>
          <w:rStyle w:val="c0"/>
          <w:color w:val="000000"/>
          <w:sz w:val="28"/>
          <w:szCs w:val="28"/>
        </w:rPr>
        <w:t xml:space="preserve"> Ответы детей. Дети находят картинки и размещают на полотне</w:t>
      </w:r>
      <w:r w:rsidR="001760C5">
        <w:rPr>
          <w:rStyle w:val="c0"/>
          <w:color w:val="000000"/>
          <w:sz w:val="28"/>
          <w:szCs w:val="28"/>
        </w:rPr>
        <w:t xml:space="preserve"> «Река времени»</w:t>
      </w:r>
      <w:r w:rsidR="00236916" w:rsidRPr="0085174D">
        <w:rPr>
          <w:rStyle w:val="c0"/>
          <w:color w:val="000000"/>
          <w:sz w:val="28"/>
          <w:szCs w:val="28"/>
        </w:rPr>
        <w:t>.</w:t>
      </w:r>
    </w:p>
    <w:p w14:paraId="0076E862" w14:textId="3B7C7983" w:rsidR="00236916" w:rsidRPr="001760C5" w:rsidRDefault="00236916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b/>
          <w:bCs/>
          <w:color w:val="000000"/>
          <w:sz w:val="28"/>
          <w:szCs w:val="28"/>
          <w:u w:val="single"/>
        </w:rPr>
      </w:pPr>
      <w:r w:rsidRPr="001760C5">
        <w:rPr>
          <w:rStyle w:val="c0"/>
          <w:b/>
          <w:bCs/>
          <w:color w:val="000000"/>
          <w:sz w:val="28"/>
          <w:szCs w:val="28"/>
          <w:u w:val="single"/>
        </w:rPr>
        <w:t>Слайд № 8</w:t>
      </w:r>
    </w:p>
    <w:p w14:paraId="7BF53223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16"/>
          <w:b/>
          <w:bCs/>
          <w:color w:val="000000"/>
          <w:sz w:val="28"/>
          <w:szCs w:val="28"/>
        </w:rPr>
        <w:t>Глашатай.</w:t>
      </w:r>
    </w:p>
    <w:p w14:paraId="089172F6" w14:textId="314E6D48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- Глашатаи ежедневно информировали большое количество людей обо всем, что происходило на Руси. Под барабанный бой глашатаи оповещали народ о каких-то событиях. Скажите, а сейчас мы откуда новости узнаём? (Ответы детей).</w:t>
      </w:r>
    </w:p>
    <w:p w14:paraId="2456DB03" w14:textId="0DCE1329" w:rsidR="008C484A" w:rsidRPr="0085174D" w:rsidRDefault="00124302" w:rsidP="0085174D">
      <w:pPr>
        <w:pStyle w:val="c13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8C484A" w:rsidRPr="0085174D">
        <w:rPr>
          <w:rStyle w:val="c0"/>
          <w:color w:val="000000"/>
          <w:sz w:val="28"/>
          <w:szCs w:val="28"/>
        </w:rPr>
        <w:t xml:space="preserve"> предлагает присесть </w:t>
      </w:r>
      <w:r>
        <w:rPr>
          <w:rStyle w:val="c0"/>
          <w:color w:val="000000"/>
          <w:sz w:val="28"/>
          <w:szCs w:val="28"/>
        </w:rPr>
        <w:t>на стульчики</w:t>
      </w:r>
      <w:r w:rsidR="008C484A" w:rsidRPr="0085174D">
        <w:rPr>
          <w:rStyle w:val="c0"/>
          <w:color w:val="000000"/>
          <w:sz w:val="28"/>
          <w:szCs w:val="28"/>
        </w:rPr>
        <w:t>.</w:t>
      </w:r>
    </w:p>
    <w:p w14:paraId="331CDAE2" w14:textId="368CEF20" w:rsidR="008C484A" w:rsidRPr="0085174D" w:rsidRDefault="00124302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124302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8C484A" w:rsidRPr="0085174D">
        <w:rPr>
          <w:rStyle w:val="c0"/>
          <w:color w:val="000000"/>
          <w:sz w:val="28"/>
          <w:szCs w:val="28"/>
        </w:rPr>
        <w:t>- Мы с вами узнали некоторые из профессий, которые были на Руси в прошлом, какие-то профессии сохранились, а какие-то исчезли. Посмотрите на картинки. На них изображены профессии прошлого. Давайте попробуем разделить их на две группы: исчезнувшие профессии и профессии, которые сохранились до нашего времени.</w:t>
      </w:r>
    </w:p>
    <w:p w14:paraId="7505CCF1" w14:textId="56AC1E9F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Как вы думаете, почему профессии фонарщик, </w:t>
      </w:r>
      <w:proofErr w:type="spellStart"/>
      <w:r w:rsidRPr="0085174D">
        <w:rPr>
          <w:rStyle w:val="c0"/>
          <w:color w:val="000000"/>
          <w:sz w:val="28"/>
          <w:szCs w:val="28"/>
        </w:rPr>
        <w:t>будильщик</w:t>
      </w:r>
      <w:proofErr w:type="spellEnd"/>
      <w:r w:rsidRPr="0085174D">
        <w:rPr>
          <w:rStyle w:val="c0"/>
          <w:color w:val="000000"/>
          <w:sz w:val="28"/>
          <w:szCs w:val="28"/>
        </w:rPr>
        <w:t xml:space="preserve">, … исчезли? </w:t>
      </w:r>
      <w:r w:rsidR="00236916" w:rsidRPr="0085174D">
        <w:rPr>
          <w:rStyle w:val="c0"/>
          <w:color w:val="000000"/>
          <w:sz w:val="28"/>
          <w:szCs w:val="28"/>
        </w:rPr>
        <w:t>Ответы детей – их заменила техника.</w:t>
      </w:r>
    </w:p>
    <w:p w14:paraId="3DA1E3FD" w14:textId="6BEB0C79" w:rsidR="00236916" w:rsidRPr="0085174D" w:rsidRDefault="00236916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Воспитатель: -Ну вот, ребята пора </w:t>
      </w:r>
      <w:r w:rsidR="00124302" w:rsidRPr="0085174D">
        <w:rPr>
          <w:rStyle w:val="c0"/>
          <w:color w:val="000000"/>
          <w:sz w:val="28"/>
          <w:szCs w:val="28"/>
        </w:rPr>
        <w:t>возвращаться</w:t>
      </w:r>
      <w:r w:rsidRPr="0085174D">
        <w:rPr>
          <w:rStyle w:val="c0"/>
          <w:color w:val="000000"/>
          <w:sz w:val="28"/>
          <w:szCs w:val="28"/>
        </w:rPr>
        <w:t xml:space="preserve"> в детский сад из нашего прошлого.</w:t>
      </w:r>
    </w:p>
    <w:p w14:paraId="3D0B186F" w14:textId="38B12BFB" w:rsidR="00A47C4B" w:rsidRPr="0085174D" w:rsidRDefault="00A47C4B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 Повторяем за мной слова.</w:t>
      </w:r>
    </w:p>
    <w:p w14:paraId="2496B5BD" w14:textId="77777777" w:rsidR="00A47C4B" w:rsidRPr="0085174D" w:rsidRDefault="00A47C4B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 w:rsidRPr="0085174D">
        <w:rPr>
          <w:rStyle w:val="c0"/>
          <w:b/>
          <w:bCs/>
          <w:color w:val="000000"/>
          <w:sz w:val="28"/>
          <w:szCs w:val="28"/>
        </w:rPr>
        <w:t>Воспитатель:</w:t>
      </w:r>
    </w:p>
    <w:p w14:paraId="073C58CC" w14:textId="6DC365FC" w:rsidR="00A47C4B" w:rsidRDefault="00124302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Если дружно встать на ножки,</w:t>
      </w:r>
    </w:p>
    <w:p w14:paraId="5124A52B" w14:textId="468D58ED" w:rsidR="00124302" w:rsidRDefault="00124302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Топнуть, прыгнуть – не упасть.</w:t>
      </w:r>
    </w:p>
    <w:p w14:paraId="3A5C1C75" w14:textId="0C7E6B0E" w:rsidR="00124302" w:rsidRDefault="00124302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То легко ребята смогут</w:t>
      </w:r>
    </w:p>
    <w:p w14:paraId="68DDB959" w14:textId="7C2C73D9" w:rsidR="00124302" w:rsidRDefault="00124302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Снова в детский сад попасть.</w:t>
      </w:r>
    </w:p>
    <w:p w14:paraId="597ED16F" w14:textId="71356F9B" w:rsidR="005E6BAB" w:rsidRDefault="005E6BAB" w:rsidP="005E6BAB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5E6BAB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-</w:t>
      </w:r>
      <w:r w:rsidR="00124302" w:rsidRPr="00124302">
        <w:rPr>
          <w:rStyle w:val="c0"/>
          <w:color w:val="000000"/>
          <w:sz w:val="28"/>
          <w:szCs w:val="28"/>
        </w:rPr>
        <w:t>Закрыли глаза, повернулись и вернулись.</w:t>
      </w:r>
      <w:r>
        <w:rPr>
          <w:rStyle w:val="c0"/>
          <w:color w:val="000000"/>
          <w:sz w:val="28"/>
          <w:szCs w:val="28"/>
        </w:rPr>
        <w:t xml:space="preserve"> Вот мы и в детском саду.</w:t>
      </w:r>
    </w:p>
    <w:p w14:paraId="2A0776CF" w14:textId="66B1DB5B" w:rsidR="005E6BAB" w:rsidRDefault="005E6BAB" w:rsidP="005E6BAB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 w:rsidRPr="005E6BAB">
        <w:rPr>
          <w:rStyle w:val="c0"/>
          <w:color w:val="000000"/>
          <w:sz w:val="28"/>
          <w:szCs w:val="28"/>
        </w:rPr>
        <w:t xml:space="preserve">Давайте посмотрим на полотно «Река времени» что у нас получилось? </w:t>
      </w:r>
    </w:p>
    <w:p w14:paraId="7538C378" w14:textId="77777777" w:rsidR="005E6BAB" w:rsidRDefault="005E6BAB" w:rsidP="005E6BAB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вами узнали много древних профессий. А сейчас давайте, выберем картинки со</w:t>
      </w:r>
    </w:p>
    <w:p w14:paraId="2ECAD6C5" w14:textId="77777777" w:rsidR="005E6BAB" w:rsidRDefault="005E6BAB" w:rsidP="005E6BAB">
      <w:pPr>
        <w:pStyle w:val="c2"/>
        <w:shd w:val="clear" w:color="auto" w:fill="FFFFFF"/>
        <w:spacing w:before="0" w:beforeAutospacing="0" w:after="0" w:afterAutospacing="0"/>
        <w:ind w:left="-284" w:hanging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современными профессиями и разместим тоже на полотне «Река времени».</w:t>
      </w:r>
    </w:p>
    <w:p w14:paraId="66DE592D" w14:textId="5C75D074" w:rsidR="008C484A" w:rsidRPr="0085174D" w:rsidRDefault="005E6BAB" w:rsidP="005E6BAB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proofErr w:type="gramStart"/>
      <w:r w:rsidRPr="005E6BAB">
        <w:rPr>
          <w:rStyle w:val="c0"/>
          <w:b/>
          <w:bCs/>
          <w:color w:val="000000"/>
          <w:sz w:val="28"/>
          <w:szCs w:val="28"/>
        </w:rPr>
        <w:t>Воспитатель:</w:t>
      </w:r>
      <w:r w:rsidR="008C484A" w:rsidRPr="005E6BAB">
        <w:rPr>
          <w:rStyle w:val="c0"/>
          <w:b/>
          <w:bCs/>
          <w:color w:val="000000"/>
          <w:sz w:val="28"/>
          <w:szCs w:val="28"/>
        </w:rPr>
        <w:t>-</w:t>
      </w:r>
      <w:proofErr w:type="gramEnd"/>
      <w:r w:rsidR="008C484A" w:rsidRPr="0085174D">
        <w:rPr>
          <w:rStyle w:val="c0"/>
          <w:color w:val="000000"/>
          <w:sz w:val="28"/>
          <w:szCs w:val="28"/>
        </w:rPr>
        <w:t xml:space="preserve"> Молодцы, вы все хорошо поработали, каждый из вас смог узнать для себя что-то новое, кто-то вспомнил, кто-то уже знал.</w:t>
      </w:r>
    </w:p>
    <w:p w14:paraId="7B10060F" w14:textId="77777777" w:rsidR="008C484A" w:rsidRPr="0085174D" w:rsidRDefault="008C484A" w:rsidP="0085174D">
      <w:pPr>
        <w:pStyle w:val="c2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 xml:space="preserve">- А сейчас попрошу каждого подойти к столу, на котором лежат смайлики </w:t>
      </w:r>
      <w:proofErr w:type="gramStart"/>
      <w:r w:rsidRPr="0085174D">
        <w:rPr>
          <w:rStyle w:val="c0"/>
          <w:color w:val="000000"/>
          <w:sz w:val="28"/>
          <w:szCs w:val="28"/>
        </w:rPr>
        <w:t>и  прикрепить</w:t>
      </w:r>
      <w:proofErr w:type="gramEnd"/>
      <w:r w:rsidRPr="0085174D">
        <w:rPr>
          <w:rStyle w:val="c0"/>
          <w:color w:val="000000"/>
          <w:sz w:val="28"/>
          <w:szCs w:val="28"/>
        </w:rPr>
        <w:t xml:space="preserve"> к магнитной доске тот смайлик, который вам характерен:</w:t>
      </w:r>
    </w:p>
    <w:p w14:paraId="30C5712D" w14:textId="77777777" w:rsidR="008C484A" w:rsidRPr="0085174D" w:rsidRDefault="008C484A" w:rsidP="0085174D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Если вам было интересно, то выберите радостный смайлик.</w:t>
      </w:r>
    </w:p>
    <w:p w14:paraId="21938B6A" w14:textId="77777777" w:rsidR="008C484A" w:rsidRPr="0085174D" w:rsidRDefault="008C484A" w:rsidP="0085174D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Если вы узнали что-то новое, то выберите задумчивый смайлик.</w:t>
      </w:r>
    </w:p>
    <w:p w14:paraId="34582099" w14:textId="77777777" w:rsidR="008C484A" w:rsidRPr="0085174D" w:rsidRDefault="008C484A" w:rsidP="0085174D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-284" w:hanging="284"/>
        <w:rPr>
          <w:color w:val="000000"/>
          <w:sz w:val="28"/>
          <w:szCs w:val="28"/>
        </w:rPr>
      </w:pPr>
      <w:r w:rsidRPr="0085174D">
        <w:rPr>
          <w:rStyle w:val="c0"/>
          <w:color w:val="000000"/>
          <w:sz w:val="28"/>
          <w:szCs w:val="28"/>
        </w:rPr>
        <w:t>Если вам было скучно, то выберите грустный смайлик.</w:t>
      </w:r>
    </w:p>
    <w:p w14:paraId="3683B212" w14:textId="77777777" w:rsidR="0041638F" w:rsidRDefault="0041638F"/>
    <w:sectPr w:rsidR="0041638F" w:rsidSect="001760C5">
      <w:pgSz w:w="11906" w:h="16838"/>
      <w:pgMar w:top="1134" w:right="850" w:bottom="1276" w:left="851" w:header="708" w:footer="708" w:gutter="0"/>
      <w:pgBorders w:offsetFrom="page">
        <w:top w:val="single" w:sz="48" w:space="1" w:color="FFFF00" w:shadow="1"/>
        <w:left w:val="single" w:sz="48" w:space="1" w:color="FFFF00" w:shadow="1"/>
        <w:bottom w:val="single" w:sz="48" w:space="1" w:color="FFFF00" w:shadow="1"/>
        <w:right w:val="single" w:sz="48" w:space="2" w:color="FFFF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2EF"/>
    <w:multiLevelType w:val="multilevel"/>
    <w:tmpl w:val="DF6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52B26"/>
    <w:multiLevelType w:val="multilevel"/>
    <w:tmpl w:val="16C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36844"/>
    <w:multiLevelType w:val="multilevel"/>
    <w:tmpl w:val="AF16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C4C03"/>
    <w:multiLevelType w:val="multilevel"/>
    <w:tmpl w:val="84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60C0"/>
    <w:multiLevelType w:val="multilevel"/>
    <w:tmpl w:val="DD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AA"/>
    <w:rsid w:val="00124302"/>
    <w:rsid w:val="001760C5"/>
    <w:rsid w:val="00236916"/>
    <w:rsid w:val="00251F6B"/>
    <w:rsid w:val="002A0120"/>
    <w:rsid w:val="003E480E"/>
    <w:rsid w:val="0041638F"/>
    <w:rsid w:val="005215AA"/>
    <w:rsid w:val="005E6BAB"/>
    <w:rsid w:val="0068640D"/>
    <w:rsid w:val="0085174D"/>
    <w:rsid w:val="008C484A"/>
    <w:rsid w:val="00A47C4B"/>
    <w:rsid w:val="00A7540E"/>
    <w:rsid w:val="00A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B821"/>
  <w15:chartTrackingRefBased/>
  <w15:docId w15:val="{29277F40-594A-46BE-81A8-9EB1FCE9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484A"/>
  </w:style>
  <w:style w:type="paragraph" w:customStyle="1" w:styleId="c21">
    <w:name w:val="c21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C484A"/>
  </w:style>
  <w:style w:type="character" w:customStyle="1" w:styleId="c0">
    <w:name w:val="c0"/>
    <w:basedOn w:val="a0"/>
    <w:rsid w:val="008C484A"/>
  </w:style>
  <w:style w:type="paragraph" w:customStyle="1" w:styleId="c7">
    <w:name w:val="c7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C484A"/>
  </w:style>
  <w:style w:type="paragraph" w:customStyle="1" w:styleId="c9">
    <w:name w:val="c9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484A"/>
  </w:style>
  <w:style w:type="paragraph" w:customStyle="1" w:styleId="c8">
    <w:name w:val="c8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484A"/>
  </w:style>
  <w:style w:type="character" w:customStyle="1" w:styleId="c26">
    <w:name w:val="c26"/>
    <w:basedOn w:val="a0"/>
    <w:rsid w:val="008C484A"/>
  </w:style>
  <w:style w:type="character" w:customStyle="1" w:styleId="c18">
    <w:name w:val="c18"/>
    <w:basedOn w:val="a0"/>
    <w:rsid w:val="008C484A"/>
  </w:style>
  <w:style w:type="paragraph" w:customStyle="1" w:styleId="c10">
    <w:name w:val="c10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84A"/>
    <w:rPr>
      <w:color w:val="0000FF"/>
      <w:u w:val="single"/>
    </w:rPr>
  </w:style>
  <w:style w:type="paragraph" w:customStyle="1" w:styleId="c13">
    <w:name w:val="c13"/>
    <w:basedOn w:val="a"/>
    <w:rsid w:val="008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Абрашина Мария Евгеньевна</dc:creator>
  <cp:keywords/>
  <dc:description/>
  <cp:lastModifiedBy>Абрашина Мария Евгеньевна</cp:lastModifiedBy>
  <cp:revision>4</cp:revision>
  <dcterms:created xsi:type="dcterms:W3CDTF">2025-02-03T08:33:00Z</dcterms:created>
  <dcterms:modified xsi:type="dcterms:W3CDTF">2025-02-03T23:58:00Z</dcterms:modified>
</cp:coreProperties>
</file>